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BA196" w14:textId="4A61D17A" w:rsidR="00B423FE" w:rsidRDefault="00B423FE" w:rsidP="00154B8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3CC1F82E" wp14:editId="4D850E2F">
            <wp:simplePos x="0" y="0"/>
            <wp:positionH relativeFrom="column">
              <wp:posOffset>95250</wp:posOffset>
            </wp:positionH>
            <wp:positionV relativeFrom="paragraph">
              <wp:posOffset>-171450</wp:posOffset>
            </wp:positionV>
            <wp:extent cx="6753225" cy="2305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 your average Joe SandandSur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106" cy="230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D91A04" w14:textId="77777777" w:rsidR="00B423FE" w:rsidRDefault="00B423FE" w:rsidP="00154B8D">
      <w:pPr>
        <w:jc w:val="center"/>
        <w:rPr>
          <w:rFonts w:ascii="Comic Sans MS" w:hAnsi="Comic Sans MS"/>
          <w:b/>
          <w:sz w:val="28"/>
          <w:szCs w:val="28"/>
        </w:rPr>
      </w:pPr>
    </w:p>
    <w:p w14:paraId="02F96854" w14:textId="71FA8122" w:rsidR="00B423FE" w:rsidRDefault="00B423FE" w:rsidP="00154B8D">
      <w:pPr>
        <w:jc w:val="center"/>
        <w:rPr>
          <w:rFonts w:ascii="Comic Sans MS" w:hAnsi="Comic Sans MS"/>
          <w:b/>
          <w:sz w:val="28"/>
          <w:szCs w:val="28"/>
        </w:rPr>
      </w:pPr>
    </w:p>
    <w:p w14:paraId="43A7F0E3" w14:textId="77777777" w:rsidR="00B423FE" w:rsidRDefault="00B423FE" w:rsidP="00154B8D">
      <w:pPr>
        <w:jc w:val="center"/>
        <w:rPr>
          <w:rFonts w:ascii="Comic Sans MS" w:hAnsi="Comic Sans MS"/>
          <w:b/>
          <w:sz w:val="28"/>
          <w:szCs w:val="28"/>
        </w:rPr>
      </w:pPr>
    </w:p>
    <w:p w14:paraId="7C2167CD" w14:textId="243B07E5" w:rsidR="00B423FE" w:rsidRDefault="00B423FE" w:rsidP="00B423FE">
      <w:pPr>
        <w:rPr>
          <w:rFonts w:ascii="Comic Sans MS" w:hAnsi="Comic Sans MS"/>
          <w:b/>
          <w:sz w:val="28"/>
          <w:szCs w:val="28"/>
        </w:rPr>
      </w:pPr>
    </w:p>
    <w:p w14:paraId="702A91A7" w14:textId="3740C211" w:rsidR="000E3051" w:rsidRPr="00B423FE" w:rsidRDefault="00154B8D" w:rsidP="00154B8D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  <w:r w:rsidRPr="00B423FE">
        <w:rPr>
          <w:rFonts w:ascii="Comic Sans MS" w:hAnsi="Comic Sans MS"/>
          <w:b/>
          <w:color w:val="31849B" w:themeColor="accent5" w:themeShade="BF"/>
          <w:sz w:val="40"/>
          <w:szCs w:val="40"/>
        </w:rPr>
        <w:t>VBS Music &amp; Drama Camp</w:t>
      </w:r>
      <w:r w:rsidR="00B028B3" w:rsidRPr="00B423FE">
        <w:rPr>
          <w:rFonts w:ascii="Comic Sans MS" w:hAnsi="Comic Sans MS"/>
          <w:b/>
          <w:color w:val="31849B" w:themeColor="accent5" w:themeShade="BF"/>
          <w:sz w:val="40"/>
          <w:szCs w:val="40"/>
        </w:rPr>
        <w:t xml:space="preserve"> 2016</w:t>
      </w:r>
    </w:p>
    <w:p w14:paraId="702A91A8" w14:textId="4DE2DF8A" w:rsidR="00154B8D" w:rsidRPr="00B423FE" w:rsidRDefault="00154B8D" w:rsidP="00154B8D">
      <w:pPr>
        <w:jc w:val="center"/>
        <w:rPr>
          <w:rFonts w:ascii="Comic Sans MS" w:hAnsi="Comic Sans MS"/>
          <w:b/>
          <w:color w:val="31849B" w:themeColor="accent5" w:themeShade="BF"/>
          <w:sz w:val="40"/>
          <w:szCs w:val="40"/>
        </w:rPr>
      </w:pPr>
      <w:r w:rsidRPr="00B423FE">
        <w:rPr>
          <w:rFonts w:ascii="Comic Sans MS" w:hAnsi="Comic Sans MS"/>
          <w:b/>
          <w:color w:val="31849B" w:themeColor="accent5" w:themeShade="BF"/>
          <w:sz w:val="40"/>
          <w:szCs w:val="40"/>
        </w:rPr>
        <w:t>The Presbyterian Church</w:t>
      </w:r>
    </w:p>
    <w:p w14:paraId="702A91A9" w14:textId="77777777" w:rsidR="00154B8D" w:rsidRDefault="00154B8D" w:rsidP="00154B8D">
      <w:pPr>
        <w:jc w:val="center"/>
        <w:rPr>
          <w:rFonts w:ascii="Comic Sans MS" w:hAnsi="Comic Sans MS"/>
          <w:b/>
          <w:sz w:val="28"/>
          <w:szCs w:val="28"/>
        </w:rPr>
      </w:pPr>
    </w:p>
    <w:p w14:paraId="51EF5288" w14:textId="5C72D825" w:rsidR="00B423FE" w:rsidRDefault="00B423FE" w:rsidP="00B423F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702A91AA" w14:textId="28B5C7B3" w:rsidR="00154B8D" w:rsidRPr="00B423FE" w:rsidRDefault="0026237D" w:rsidP="00154B8D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B423FE">
        <w:rPr>
          <w:rFonts w:ascii="Comic Sans MS" w:hAnsi="Comic Sans MS"/>
          <w:b/>
          <w:color w:val="FF0000"/>
          <w:sz w:val="28"/>
          <w:szCs w:val="28"/>
          <w:u w:val="single"/>
        </w:rPr>
        <w:t>WHAT TO KNOW</w:t>
      </w:r>
      <w:r w:rsidR="00B423FE">
        <w:rPr>
          <w:rFonts w:ascii="Comic Sans MS" w:hAnsi="Comic Sans MS"/>
          <w:b/>
          <w:color w:val="FF0000"/>
          <w:sz w:val="28"/>
          <w:szCs w:val="28"/>
          <w:u w:val="single"/>
        </w:rPr>
        <w:t>:</w:t>
      </w:r>
    </w:p>
    <w:p w14:paraId="7083D5A7" w14:textId="23740FA1" w:rsidR="00B028B3" w:rsidRDefault="00B028B3" w:rsidP="00B423FE">
      <w:pPr>
        <w:rPr>
          <w:rFonts w:ascii="Comic Sans MS" w:hAnsi="Comic Sans MS"/>
          <w:b/>
          <w:sz w:val="28"/>
          <w:szCs w:val="28"/>
          <w:u w:val="single"/>
        </w:rPr>
      </w:pPr>
    </w:p>
    <w:p w14:paraId="61F50515" w14:textId="36884A69" w:rsidR="00B028B3" w:rsidRPr="00B423FE" w:rsidRDefault="00B028B3" w:rsidP="00B423FE">
      <w:pPr>
        <w:pStyle w:val="ListParagraph"/>
        <w:numPr>
          <w:ilvl w:val="0"/>
          <w:numId w:val="5"/>
        </w:numPr>
        <w:rPr>
          <w:rFonts w:ascii="Comic Sans MS" w:hAnsi="Comic Sans MS"/>
          <w:color w:val="0070C0"/>
          <w:sz w:val="24"/>
          <w:szCs w:val="24"/>
        </w:rPr>
      </w:pPr>
      <w:r w:rsidRPr="00B423FE">
        <w:rPr>
          <w:rFonts w:ascii="Comic Sans MS" w:hAnsi="Comic Sans MS"/>
          <w:color w:val="0070C0"/>
          <w:sz w:val="24"/>
          <w:szCs w:val="24"/>
        </w:rPr>
        <w:t xml:space="preserve">This is </w:t>
      </w:r>
      <w:r w:rsidRPr="00B423FE">
        <w:rPr>
          <w:rFonts w:ascii="Comic Sans MS" w:hAnsi="Comic Sans MS"/>
          <w:b/>
          <w:color w:val="0070C0"/>
          <w:sz w:val="24"/>
          <w:szCs w:val="24"/>
        </w:rPr>
        <w:t>NOT</w:t>
      </w:r>
      <w:r w:rsidRPr="00B423FE">
        <w:rPr>
          <w:rFonts w:ascii="Comic Sans MS" w:hAnsi="Comic Sans MS"/>
          <w:color w:val="0070C0"/>
          <w:sz w:val="24"/>
          <w:szCs w:val="24"/>
        </w:rPr>
        <w:t xml:space="preserve"> your typical VBS!  Our goal is to put on a finished musical in 1 week!</w:t>
      </w:r>
    </w:p>
    <w:p w14:paraId="7FBDD3C7" w14:textId="5FDA4024" w:rsidR="00B028B3" w:rsidRPr="00B423FE" w:rsidRDefault="00B028B3" w:rsidP="00B423FE">
      <w:pPr>
        <w:rPr>
          <w:rFonts w:ascii="Comic Sans MS" w:hAnsi="Comic Sans MS"/>
          <w:b/>
          <w:color w:val="0070C0"/>
          <w:sz w:val="28"/>
          <w:szCs w:val="28"/>
          <w:u w:val="single"/>
        </w:rPr>
      </w:pPr>
    </w:p>
    <w:p w14:paraId="52DB85E2" w14:textId="611E89B1" w:rsidR="00B028B3" w:rsidRPr="00B423FE" w:rsidRDefault="00B028B3" w:rsidP="00B423FE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B423FE">
        <w:rPr>
          <w:rFonts w:ascii="Comic Sans MS" w:hAnsi="Comic Sans MS"/>
          <w:color w:val="0070C0"/>
          <w:sz w:val="24"/>
          <w:szCs w:val="24"/>
        </w:rPr>
        <w:t>Once your child registers for camp, they will be mailed a script and a</w:t>
      </w:r>
      <w:r w:rsidR="00B423FE">
        <w:rPr>
          <w:rFonts w:ascii="Comic Sans MS" w:hAnsi="Comic Sans MS"/>
          <w:color w:val="0070C0"/>
          <w:sz w:val="24"/>
          <w:szCs w:val="24"/>
        </w:rPr>
        <w:t xml:space="preserve"> CD with all of the songs on it so they can begin learning! </w:t>
      </w:r>
      <w:r w:rsidR="00B423FE" w:rsidRPr="00B423FE">
        <w:rPr>
          <w:rFonts w:ascii="Comic Sans MS" w:hAnsi="Comic Sans MS"/>
          <w:color w:val="0070C0"/>
          <w:sz w:val="24"/>
          <w:szCs w:val="24"/>
        </w:rPr>
        <w:sym w:font="Wingdings" w:char="F04A"/>
      </w:r>
      <w:bookmarkStart w:id="0" w:name="_GoBack"/>
      <w:bookmarkEnd w:id="0"/>
    </w:p>
    <w:p w14:paraId="702A91AB" w14:textId="77777777" w:rsidR="00154B8D" w:rsidRPr="00B423FE" w:rsidRDefault="00154B8D" w:rsidP="00B423FE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14:paraId="702A91AC" w14:textId="6A93A449" w:rsidR="00154B8D" w:rsidRPr="00B423FE" w:rsidRDefault="00B028B3" w:rsidP="00B423FE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B423FE">
        <w:rPr>
          <w:rFonts w:ascii="Comic Sans MS" w:hAnsi="Comic Sans MS"/>
          <w:color w:val="0070C0"/>
          <w:sz w:val="24"/>
          <w:szCs w:val="24"/>
        </w:rPr>
        <w:t>Children should come</w:t>
      </w:r>
      <w:r w:rsidR="00154B8D" w:rsidRPr="00B423FE">
        <w:rPr>
          <w:rFonts w:ascii="Comic Sans MS" w:hAnsi="Comic Sans MS"/>
          <w:color w:val="0070C0"/>
          <w:sz w:val="24"/>
          <w:szCs w:val="24"/>
        </w:rPr>
        <w:t xml:space="preserve"> to camp familiar with the “</w:t>
      </w:r>
      <w:r w:rsidRPr="00B423FE">
        <w:rPr>
          <w:rFonts w:ascii="Comic Sans MS" w:hAnsi="Comic Sans MS"/>
          <w:b/>
          <w:color w:val="0070C0"/>
          <w:sz w:val="24"/>
          <w:szCs w:val="24"/>
        </w:rPr>
        <w:t>Not Your Average Joe</w:t>
      </w:r>
      <w:r w:rsidR="00154B8D" w:rsidRPr="00B423FE">
        <w:rPr>
          <w:rFonts w:ascii="Comic Sans MS" w:hAnsi="Comic Sans MS"/>
          <w:color w:val="0070C0"/>
          <w:sz w:val="24"/>
          <w:szCs w:val="24"/>
        </w:rPr>
        <w:t>” story and songs!</w:t>
      </w:r>
    </w:p>
    <w:p w14:paraId="3D1268B3" w14:textId="77777777" w:rsidR="00B028B3" w:rsidRPr="00B423FE" w:rsidRDefault="00B028B3" w:rsidP="00B423FE">
      <w:pPr>
        <w:pStyle w:val="ListParagraph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14:paraId="45F785C2" w14:textId="6D17D598" w:rsidR="00B028B3" w:rsidRPr="00B423FE" w:rsidRDefault="00B028B3" w:rsidP="00B423FE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B423FE">
        <w:rPr>
          <w:rFonts w:ascii="Comic Sans MS" w:hAnsi="Comic Sans MS"/>
          <w:color w:val="0070C0"/>
          <w:sz w:val="24"/>
          <w:szCs w:val="24"/>
        </w:rPr>
        <w:t xml:space="preserve">Any children interested in a speaking part or a certain “solo” must attend one of the audition dates listed on the Registration form.  Speaking parts should be memorized </w:t>
      </w:r>
      <w:r w:rsidRPr="00B423FE">
        <w:rPr>
          <w:rFonts w:ascii="Comic Sans MS" w:hAnsi="Comic Sans MS"/>
          <w:b/>
          <w:color w:val="0070C0"/>
          <w:sz w:val="24"/>
          <w:szCs w:val="24"/>
        </w:rPr>
        <w:t>BEFORE</w:t>
      </w:r>
      <w:r w:rsidRPr="00B423FE">
        <w:rPr>
          <w:rFonts w:ascii="Comic Sans MS" w:hAnsi="Comic Sans MS"/>
          <w:color w:val="0070C0"/>
          <w:sz w:val="24"/>
          <w:szCs w:val="24"/>
        </w:rPr>
        <w:t xml:space="preserve"> the week of camp!    </w:t>
      </w:r>
    </w:p>
    <w:p w14:paraId="702A91AD" w14:textId="77777777" w:rsidR="003B74B5" w:rsidRPr="00B423FE" w:rsidRDefault="003B74B5" w:rsidP="00B423FE">
      <w:pPr>
        <w:pStyle w:val="ListParagraph"/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14:paraId="702A91B5" w14:textId="4BE059F0" w:rsidR="003B74B5" w:rsidRPr="00B423FE" w:rsidRDefault="003B74B5" w:rsidP="00B423FE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B423FE">
        <w:rPr>
          <w:rFonts w:ascii="Comic Sans MS" w:hAnsi="Comic Sans MS"/>
          <w:color w:val="0070C0"/>
          <w:sz w:val="24"/>
          <w:szCs w:val="24"/>
        </w:rPr>
        <w:t xml:space="preserve">Lunch will be served each day.  </w:t>
      </w:r>
      <w:r w:rsidR="00B028B3" w:rsidRPr="00B423FE">
        <w:rPr>
          <w:rFonts w:ascii="Comic Sans MS" w:hAnsi="Comic Sans MS"/>
          <w:color w:val="0070C0"/>
          <w:sz w:val="24"/>
          <w:szCs w:val="24"/>
        </w:rPr>
        <w:t>Your child will also receive a camp t-shirt with their registration fee to wear for the performance</w:t>
      </w:r>
    </w:p>
    <w:p w14:paraId="67BCAC52" w14:textId="0ADCA9D4" w:rsidR="00B028B3" w:rsidRPr="00B423FE" w:rsidRDefault="00B028B3" w:rsidP="00B423FE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14:paraId="284DBAE4" w14:textId="77777777" w:rsidR="00B028B3" w:rsidRPr="00B423FE" w:rsidRDefault="00B028B3" w:rsidP="00B423FE">
      <w:pPr>
        <w:pStyle w:val="ListParagraph"/>
        <w:numPr>
          <w:ilvl w:val="0"/>
          <w:numId w:val="2"/>
        </w:numPr>
        <w:rPr>
          <w:rFonts w:ascii="Comic Sans MS" w:hAnsi="Comic Sans MS"/>
          <w:b/>
          <w:color w:val="0070C0"/>
          <w:sz w:val="24"/>
          <w:szCs w:val="24"/>
          <w:u w:val="single"/>
        </w:rPr>
      </w:pPr>
      <w:r w:rsidRPr="00B423FE">
        <w:rPr>
          <w:rFonts w:ascii="Comic Sans MS" w:hAnsi="Comic Sans MS"/>
          <w:b/>
          <w:color w:val="0070C0"/>
          <w:sz w:val="24"/>
          <w:szCs w:val="24"/>
        </w:rPr>
        <w:t>PLEASE KEEP SATURDAY AND SUNDAY (June 25 &amp; 26) OPEN FOR PERFORMANCES!  MORE DETAILS TO FOLLOW!</w:t>
      </w:r>
    </w:p>
    <w:p w14:paraId="702A91BD" w14:textId="08870F06" w:rsidR="00B56926" w:rsidRPr="00B423FE" w:rsidRDefault="00B56926" w:rsidP="00B423FE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</w:p>
    <w:p w14:paraId="702A91BF" w14:textId="4E9B55CB" w:rsidR="00B56926" w:rsidRPr="00B423FE" w:rsidRDefault="00B028B3" w:rsidP="00B423FE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B423FE">
        <w:rPr>
          <w:rFonts w:ascii="Comic Sans MS" w:hAnsi="Comic Sans MS"/>
          <w:b/>
          <w:color w:val="FF0000"/>
          <w:sz w:val="24"/>
          <w:szCs w:val="24"/>
        </w:rPr>
        <w:t>QUESTIONS???  PLEASE CALL:</w:t>
      </w:r>
    </w:p>
    <w:p w14:paraId="223F6037" w14:textId="77777777" w:rsidR="00B028B3" w:rsidRPr="00B423FE" w:rsidRDefault="00B56926" w:rsidP="00B56926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B423FE">
        <w:rPr>
          <w:rFonts w:ascii="Comic Sans MS" w:hAnsi="Comic Sans MS"/>
          <w:color w:val="FF0000"/>
          <w:sz w:val="24"/>
          <w:szCs w:val="24"/>
        </w:rPr>
        <w:t>Rosie Jennin</w:t>
      </w:r>
      <w:r w:rsidR="00156D66" w:rsidRPr="00B423FE">
        <w:rPr>
          <w:rFonts w:ascii="Comic Sans MS" w:hAnsi="Comic Sans MS"/>
          <w:color w:val="FF0000"/>
          <w:sz w:val="24"/>
          <w:szCs w:val="24"/>
        </w:rPr>
        <w:t>gs, Christian Education Leader</w:t>
      </w:r>
    </w:p>
    <w:p w14:paraId="702A91C0" w14:textId="326D9FCE" w:rsidR="00B56926" w:rsidRPr="00B423FE" w:rsidRDefault="00B56926" w:rsidP="00B56926">
      <w:pPr>
        <w:jc w:val="center"/>
        <w:rPr>
          <w:rFonts w:ascii="Comic Sans MS" w:hAnsi="Comic Sans MS"/>
          <w:color w:val="FF0000"/>
          <w:sz w:val="24"/>
          <w:szCs w:val="24"/>
        </w:rPr>
      </w:pPr>
      <w:r w:rsidRPr="00B423FE">
        <w:rPr>
          <w:rFonts w:ascii="Comic Sans MS" w:hAnsi="Comic Sans MS"/>
          <w:color w:val="FF0000"/>
          <w:sz w:val="24"/>
          <w:szCs w:val="24"/>
        </w:rPr>
        <w:t>The Presbyterian Church</w:t>
      </w:r>
      <w:r w:rsidR="00B028B3" w:rsidRPr="00B423FE">
        <w:rPr>
          <w:rFonts w:ascii="Comic Sans MS" w:hAnsi="Comic Sans MS"/>
          <w:color w:val="FF0000"/>
          <w:sz w:val="24"/>
          <w:szCs w:val="24"/>
        </w:rPr>
        <w:t xml:space="preserve"> – 513-867-5411</w:t>
      </w:r>
    </w:p>
    <w:p w14:paraId="329869B1" w14:textId="15E9F961" w:rsidR="00B423FE" w:rsidRDefault="00B423FE" w:rsidP="00B56926">
      <w:pPr>
        <w:jc w:val="center"/>
        <w:rPr>
          <w:rFonts w:ascii="Comic Sans MS" w:hAnsi="Comic Sans MS"/>
          <w:sz w:val="24"/>
          <w:szCs w:val="24"/>
        </w:rPr>
      </w:pPr>
    </w:p>
    <w:p w14:paraId="4C10C69E" w14:textId="75897E35" w:rsidR="00B423FE" w:rsidRPr="00B56926" w:rsidRDefault="00B423FE" w:rsidP="00B5692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36BBAFF7" wp14:editId="60614BDA">
            <wp:extent cx="2847975" cy="161856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YourAverageJoe_titleWITH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424" cy="16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23FE" w:rsidRPr="00B56926" w:rsidSect="00B56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19F"/>
    <w:multiLevelType w:val="hybridMultilevel"/>
    <w:tmpl w:val="4BE0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D71A5"/>
    <w:multiLevelType w:val="hybridMultilevel"/>
    <w:tmpl w:val="0AB8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14DD4"/>
    <w:multiLevelType w:val="hybridMultilevel"/>
    <w:tmpl w:val="0BFC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650C0"/>
    <w:multiLevelType w:val="hybridMultilevel"/>
    <w:tmpl w:val="7F0A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40502"/>
    <w:multiLevelType w:val="hybridMultilevel"/>
    <w:tmpl w:val="7E9A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8D"/>
    <w:rsid w:val="00080955"/>
    <w:rsid w:val="00083463"/>
    <w:rsid w:val="000E3051"/>
    <w:rsid w:val="00154B8D"/>
    <w:rsid w:val="00156D66"/>
    <w:rsid w:val="0026237D"/>
    <w:rsid w:val="003B74B5"/>
    <w:rsid w:val="00407D18"/>
    <w:rsid w:val="00525403"/>
    <w:rsid w:val="00735F7E"/>
    <w:rsid w:val="00B028B3"/>
    <w:rsid w:val="00B423FE"/>
    <w:rsid w:val="00B5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91A7"/>
  <w15:docId w15:val="{AB4E321E-A125-4878-A3E9-9997FCEF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</dc:creator>
  <cp:lastModifiedBy>Rosie Jennings</cp:lastModifiedBy>
  <cp:revision>2</cp:revision>
  <cp:lastPrinted>2016-03-07T18:54:00Z</cp:lastPrinted>
  <dcterms:created xsi:type="dcterms:W3CDTF">2016-03-07T18:55:00Z</dcterms:created>
  <dcterms:modified xsi:type="dcterms:W3CDTF">2016-03-07T18:55:00Z</dcterms:modified>
</cp:coreProperties>
</file>